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1"/>
        <w:tblpPr w:leftFromText="141" w:rightFromText="141" w:vertAnchor="text" w:horzAnchor="margin" w:tblpXSpec="right" w:tblpY="2064"/>
        <w:tblOverlap w:val="never"/>
        <w:tblW w:w="0" w:type="auto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B46129" w:rsidRPr="00B46129" w:rsidTr="009B650B">
        <w:trPr>
          <w:trHeight w:val="850"/>
        </w:trPr>
        <w:tc>
          <w:tcPr>
            <w:tcW w:w="851" w:type="dxa"/>
          </w:tcPr>
          <w:p w:rsidR="00B46129" w:rsidRPr="00B46129" w:rsidRDefault="00B46129" w:rsidP="00B4612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B46129" w:rsidRPr="00B46129" w:rsidRDefault="00B46129" w:rsidP="00B46129">
            <w:pPr>
              <w:spacing w:before="240" w:after="200" w:line="276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B46129">
              <w:rPr>
                <w:rFonts w:ascii="Calibri" w:eastAsia="Calibri" w:hAnsi="Calibri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851" w:type="dxa"/>
          </w:tcPr>
          <w:p w:rsidR="00B46129" w:rsidRPr="00B46129" w:rsidRDefault="00B46129" w:rsidP="00B46129">
            <w:pPr>
              <w:spacing w:before="240" w:after="200" w:line="276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B46129">
              <w:rPr>
                <w:rFonts w:ascii="Calibri" w:eastAsia="Calibri" w:hAnsi="Calibri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851" w:type="dxa"/>
          </w:tcPr>
          <w:p w:rsidR="00B46129" w:rsidRPr="00B46129" w:rsidRDefault="00B46129" w:rsidP="00B46129">
            <w:pPr>
              <w:spacing w:before="240" w:after="200" w:line="276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B46129">
              <w:rPr>
                <w:rFonts w:ascii="Calibri" w:eastAsia="Calibri" w:hAnsi="Calibri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851" w:type="dxa"/>
          </w:tcPr>
          <w:p w:rsidR="00B46129" w:rsidRPr="00B46129" w:rsidRDefault="00B46129" w:rsidP="00B46129">
            <w:pPr>
              <w:spacing w:before="240" w:after="200" w:line="276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B46129">
              <w:rPr>
                <w:rFonts w:ascii="Calibri" w:eastAsia="Calibri" w:hAnsi="Calibri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851" w:type="dxa"/>
          </w:tcPr>
          <w:p w:rsidR="00B46129" w:rsidRPr="00B46129" w:rsidRDefault="00B46129" w:rsidP="00B46129">
            <w:pPr>
              <w:spacing w:before="240" w:after="200" w:line="276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B46129">
              <w:rPr>
                <w:rFonts w:ascii="Calibri" w:eastAsia="Calibri" w:hAnsi="Calibri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851" w:type="dxa"/>
          </w:tcPr>
          <w:p w:rsidR="00B46129" w:rsidRPr="00B46129" w:rsidRDefault="00B46129" w:rsidP="00B46129">
            <w:pPr>
              <w:spacing w:before="240" w:after="200" w:line="276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B46129">
              <w:rPr>
                <w:rFonts w:ascii="Calibri" w:eastAsia="Calibri" w:hAnsi="Calibri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851" w:type="dxa"/>
          </w:tcPr>
          <w:p w:rsidR="00B46129" w:rsidRPr="00B46129" w:rsidRDefault="00B46129" w:rsidP="00B46129">
            <w:pPr>
              <w:spacing w:before="240" w:after="200" w:line="276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B46129">
              <w:rPr>
                <w:rFonts w:ascii="Calibri" w:eastAsia="Calibri" w:hAnsi="Calibri" w:cs="Times New Roman"/>
                <w:b/>
                <w:sz w:val="40"/>
                <w:szCs w:val="40"/>
              </w:rPr>
              <w:t>7</w:t>
            </w:r>
          </w:p>
        </w:tc>
        <w:tc>
          <w:tcPr>
            <w:tcW w:w="851" w:type="dxa"/>
          </w:tcPr>
          <w:p w:rsidR="00B46129" w:rsidRPr="00B46129" w:rsidRDefault="00B46129" w:rsidP="00B46129">
            <w:pPr>
              <w:spacing w:before="240" w:after="200" w:line="276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B46129">
              <w:rPr>
                <w:rFonts w:ascii="Calibri" w:eastAsia="Calibri" w:hAnsi="Calibri" w:cs="Times New Roman"/>
                <w:b/>
                <w:sz w:val="40"/>
                <w:szCs w:val="40"/>
              </w:rPr>
              <w:t>8</w:t>
            </w:r>
          </w:p>
        </w:tc>
        <w:tc>
          <w:tcPr>
            <w:tcW w:w="851" w:type="dxa"/>
          </w:tcPr>
          <w:p w:rsidR="00B46129" w:rsidRPr="00B46129" w:rsidRDefault="00B46129" w:rsidP="00B46129">
            <w:pPr>
              <w:spacing w:before="240" w:after="200" w:line="276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B46129">
              <w:rPr>
                <w:rFonts w:ascii="Calibri" w:eastAsia="Calibri" w:hAnsi="Calibri" w:cs="Times New Roman"/>
                <w:b/>
                <w:sz w:val="40"/>
                <w:szCs w:val="40"/>
              </w:rPr>
              <w:t>9</w:t>
            </w:r>
          </w:p>
        </w:tc>
      </w:tr>
      <w:tr w:rsidR="00B46129" w:rsidRPr="00B46129" w:rsidTr="009B650B">
        <w:trPr>
          <w:trHeight w:val="850"/>
        </w:trPr>
        <w:tc>
          <w:tcPr>
            <w:tcW w:w="851" w:type="dxa"/>
          </w:tcPr>
          <w:p w:rsidR="00B46129" w:rsidRPr="00B46129" w:rsidRDefault="00B46129" w:rsidP="00B46129">
            <w:pPr>
              <w:spacing w:after="200" w:line="276" w:lineRule="auto"/>
              <w:ind w:left="227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B46129">
              <w:rPr>
                <w:rFonts w:ascii="Calibri" w:eastAsia="Calibri" w:hAnsi="Calibri" w:cs="Times New Roman"/>
                <w:b/>
                <w:sz w:val="40"/>
                <w:szCs w:val="40"/>
              </w:rPr>
              <w:t>A</w:t>
            </w:r>
          </w:p>
        </w:tc>
        <w:tc>
          <w:tcPr>
            <w:tcW w:w="851" w:type="dxa"/>
          </w:tcPr>
          <w:p w:rsidR="00B46129" w:rsidRPr="00B46129" w:rsidRDefault="00B46129" w:rsidP="00B4612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B46129" w:rsidRPr="00B46129" w:rsidRDefault="00B46129" w:rsidP="00B4612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B46129" w:rsidRPr="00B46129" w:rsidRDefault="00B46129" w:rsidP="00B4612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B46129" w:rsidRPr="00B46129" w:rsidRDefault="00B46129" w:rsidP="00B4612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B46129" w:rsidRPr="00B46129" w:rsidRDefault="00B46129" w:rsidP="00B4612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B46129" w:rsidRPr="00B46129" w:rsidRDefault="00B46129" w:rsidP="00B4612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B46129" w:rsidRPr="00B46129" w:rsidRDefault="00B46129" w:rsidP="00B4612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B46129" w:rsidRPr="00B46129" w:rsidRDefault="00B46129" w:rsidP="00B4612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B46129" w:rsidRPr="00B46129" w:rsidRDefault="00B46129" w:rsidP="00B4612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46129" w:rsidRPr="00B46129" w:rsidTr="009B650B">
        <w:trPr>
          <w:trHeight w:val="850"/>
        </w:trPr>
        <w:tc>
          <w:tcPr>
            <w:tcW w:w="851" w:type="dxa"/>
          </w:tcPr>
          <w:p w:rsidR="00B46129" w:rsidRPr="00B46129" w:rsidRDefault="00B46129" w:rsidP="00B46129">
            <w:pPr>
              <w:spacing w:after="200" w:line="276" w:lineRule="auto"/>
              <w:ind w:left="227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B46129">
              <w:rPr>
                <w:rFonts w:ascii="Calibri" w:eastAsia="Calibri" w:hAnsi="Calibri" w:cs="Times New Roman"/>
                <w:b/>
                <w:sz w:val="40"/>
                <w:szCs w:val="40"/>
              </w:rPr>
              <w:t>B</w:t>
            </w:r>
          </w:p>
        </w:tc>
        <w:tc>
          <w:tcPr>
            <w:tcW w:w="851" w:type="dxa"/>
          </w:tcPr>
          <w:p w:rsidR="00B46129" w:rsidRPr="00B46129" w:rsidRDefault="00B46129" w:rsidP="00B4612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B46129" w:rsidRPr="00B46129" w:rsidRDefault="00B46129" w:rsidP="00B4612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B46129" w:rsidRPr="00B46129" w:rsidRDefault="00B46129" w:rsidP="00B4612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B46129" w:rsidRPr="00B46129" w:rsidRDefault="00B46129" w:rsidP="00B4612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B46129" w:rsidRPr="00B46129" w:rsidRDefault="00B46129" w:rsidP="00B4612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B46129" w:rsidRPr="00B46129" w:rsidRDefault="00B46129" w:rsidP="00B4612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B46129" w:rsidRPr="00B46129" w:rsidRDefault="00B46129" w:rsidP="00B4612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B46129" w:rsidRPr="00B46129" w:rsidRDefault="00B46129" w:rsidP="00B4612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B46129" w:rsidRPr="00B46129" w:rsidRDefault="00B46129" w:rsidP="00B4612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46129" w:rsidRPr="00B46129" w:rsidTr="009B650B">
        <w:trPr>
          <w:trHeight w:val="850"/>
        </w:trPr>
        <w:tc>
          <w:tcPr>
            <w:tcW w:w="851" w:type="dxa"/>
          </w:tcPr>
          <w:p w:rsidR="00B46129" w:rsidRPr="00B46129" w:rsidRDefault="00B46129" w:rsidP="00B46129">
            <w:pPr>
              <w:spacing w:after="200" w:line="276" w:lineRule="auto"/>
              <w:ind w:left="227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B46129">
              <w:rPr>
                <w:rFonts w:ascii="Calibri" w:eastAsia="Calibri" w:hAnsi="Calibri" w:cs="Times New Roman"/>
                <w:b/>
                <w:sz w:val="40"/>
                <w:szCs w:val="40"/>
              </w:rPr>
              <w:t>C</w:t>
            </w:r>
          </w:p>
        </w:tc>
        <w:tc>
          <w:tcPr>
            <w:tcW w:w="851" w:type="dxa"/>
          </w:tcPr>
          <w:p w:rsidR="00B46129" w:rsidRPr="00B46129" w:rsidRDefault="00B46129" w:rsidP="00B4612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B46129" w:rsidRPr="00B46129" w:rsidRDefault="00B46129" w:rsidP="00B4612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B46129" w:rsidRPr="00B46129" w:rsidRDefault="00B46129" w:rsidP="00B4612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B46129" w:rsidRPr="00B46129" w:rsidRDefault="00B46129" w:rsidP="00B4612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B46129" w:rsidRPr="00B46129" w:rsidRDefault="00B46129" w:rsidP="00B4612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B46129" w:rsidRPr="00B46129" w:rsidRDefault="00B46129" w:rsidP="00B4612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B46129" w:rsidRPr="00B46129" w:rsidRDefault="00B46129" w:rsidP="00B4612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B46129" w:rsidRPr="00B46129" w:rsidRDefault="00B46129" w:rsidP="00B4612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B46129" w:rsidRPr="00B46129" w:rsidRDefault="00B46129" w:rsidP="00B4612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46129" w:rsidRPr="00B46129" w:rsidTr="009B650B">
        <w:trPr>
          <w:trHeight w:val="850"/>
        </w:trPr>
        <w:tc>
          <w:tcPr>
            <w:tcW w:w="851" w:type="dxa"/>
          </w:tcPr>
          <w:p w:rsidR="00B46129" w:rsidRPr="00B46129" w:rsidRDefault="00B46129" w:rsidP="00B46129">
            <w:pPr>
              <w:spacing w:after="200" w:line="276" w:lineRule="auto"/>
              <w:ind w:left="227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B46129">
              <w:rPr>
                <w:rFonts w:ascii="Calibri" w:eastAsia="Calibri" w:hAnsi="Calibri" w:cs="Times New Roman"/>
                <w:b/>
                <w:sz w:val="40"/>
                <w:szCs w:val="40"/>
              </w:rPr>
              <w:t>D</w:t>
            </w:r>
          </w:p>
        </w:tc>
        <w:tc>
          <w:tcPr>
            <w:tcW w:w="851" w:type="dxa"/>
          </w:tcPr>
          <w:p w:rsidR="00B46129" w:rsidRPr="00B46129" w:rsidRDefault="00B46129" w:rsidP="00B4612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B46129" w:rsidRPr="00B46129" w:rsidRDefault="00B46129" w:rsidP="00B4612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B46129" w:rsidRPr="00B46129" w:rsidRDefault="00B46129" w:rsidP="00B4612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B46129" w:rsidRPr="00B46129" w:rsidRDefault="00B46129" w:rsidP="00B4612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B46129" w:rsidRPr="00B46129" w:rsidRDefault="00B46129" w:rsidP="00B4612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B46129" w:rsidRPr="00B46129" w:rsidRDefault="00B46129" w:rsidP="00B4612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B46129" w:rsidRPr="00B46129" w:rsidRDefault="00B46129" w:rsidP="00B4612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B46129" w:rsidRPr="00B46129" w:rsidRDefault="00B46129" w:rsidP="00B4612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B46129" w:rsidRPr="00B46129" w:rsidRDefault="00B46129" w:rsidP="00B4612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46129" w:rsidRPr="00B46129" w:rsidTr="009B650B">
        <w:trPr>
          <w:trHeight w:val="850"/>
        </w:trPr>
        <w:tc>
          <w:tcPr>
            <w:tcW w:w="851" w:type="dxa"/>
          </w:tcPr>
          <w:p w:rsidR="00B46129" w:rsidRPr="00B46129" w:rsidRDefault="00B46129" w:rsidP="00B46129">
            <w:pPr>
              <w:spacing w:after="200" w:line="276" w:lineRule="auto"/>
              <w:ind w:left="227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B46129">
              <w:rPr>
                <w:rFonts w:ascii="Calibri" w:eastAsia="Calibri" w:hAnsi="Calibri" w:cs="Times New Roman"/>
                <w:b/>
                <w:sz w:val="40"/>
                <w:szCs w:val="40"/>
              </w:rPr>
              <w:t>E</w:t>
            </w:r>
          </w:p>
        </w:tc>
        <w:tc>
          <w:tcPr>
            <w:tcW w:w="851" w:type="dxa"/>
          </w:tcPr>
          <w:p w:rsidR="00B46129" w:rsidRPr="00B46129" w:rsidRDefault="00B46129" w:rsidP="00B4612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B46129" w:rsidRPr="00B46129" w:rsidRDefault="00B46129" w:rsidP="00B4612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B46129" w:rsidRPr="00B46129" w:rsidRDefault="00B46129" w:rsidP="00B4612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B46129" w:rsidRPr="00B46129" w:rsidRDefault="00B46129" w:rsidP="00B4612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B46129" w:rsidRPr="00B46129" w:rsidRDefault="00B46129" w:rsidP="00B4612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B46129" w:rsidRPr="00B46129" w:rsidRDefault="00B46129" w:rsidP="00B4612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B46129" w:rsidRPr="00B46129" w:rsidRDefault="00B46129" w:rsidP="00B4612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B46129" w:rsidRPr="00B46129" w:rsidRDefault="00B46129" w:rsidP="00B4612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B46129" w:rsidRPr="00B46129" w:rsidRDefault="00B46129" w:rsidP="00B4612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46129" w:rsidRPr="00B46129" w:rsidTr="009B650B">
        <w:trPr>
          <w:trHeight w:val="850"/>
        </w:trPr>
        <w:tc>
          <w:tcPr>
            <w:tcW w:w="851" w:type="dxa"/>
          </w:tcPr>
          <w:p w:rsidR="00B46129" w:rsidRPr="00B46129" w:rsidRDefault="00B46129" w:rsidP="00B46129">
            <w:pPr>
              <w:spacing w:after="200" w:line="276" w:lineRule="auto"/>
              <w:ind w:left="227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B46129">
              <w:rPr>
                <w:rFonts w:ascii="Calibri" w:eastAsia="Calibri" w:hAnsi="Calibri" w:cs="Times New Roman"/>
                <w:b/>
                <w:sz w:val="40"/>
                <w:szCs w:val="40"/>
              </w:rPr>
              <w:t>F</w:t>
            </w:r>
          </w:p>
        </w:tc>
        <w:tc>
          <w:tcPr>
            <w:tcW w:w="851" w:type="dxa"/>
          </w:tcPr>
          <w:p w:rsidR="00B46129" w:rsidRPr="00B46129" w:rsidRDefault="00B46129" w:rsidP="00B4612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B46129" w:rsidRPr="00B46129" w:rsidRDefault="00B46129" w:rsidP="00B4612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B46129" w:rsidRPr="00B46129" w:rsidRDefault="00B46129" w:rsidP="00B4612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B46129" w:rsidRPr="00B46129" w:rsidRDefault="00B46129" w:rsidP="00B4612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B46129" w:rsidRPr="00B46129" w:rsidRDefault="00B46129" w:rsidP="00B4612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B46129" w:rsidRPr="00B46129" w:rsidRDefault="00B46129" w:rsidP="00B4612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B46129" w:rsidRPr="00B46129" w:rsidRDefault="00B46129" w:rsidP="00B4612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B46129" w:rsidRPr="00B46129" w:rsidRDefault="00B46129" w:rsidP="00B4612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B46129" w:rsidRPr="00B46129" w:rsidRDefault="00B46129" w:rsidP="00B4612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46129" w:rsidRPr="00B46129" w:rsidTr="009B650B">
        <w:trPr>
          <w:trHeight w:val="850"/>
        </w:trPr>
        <w:tc>
          <w:tcPr>
            <w:tcW w:w="851" w:type="dxa"/>
          </w:tcPr>
          <w:p w:rsidR="00B46129" w:rsidRPr="00B46129" w:rsidRDefault="00B46129" w:rsidP="00B46129">
            <w:pPr>
              <w:spacing w:after="200" w:line="276" w:lineRule="auto"/>
              <w:ind w:left="227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t>G</w:t>
            </w:r>
          </w:p>
        </w:tc>
        <w:tc>
          <w:tcPr>
            <w:tcW w:w="851" w:type="dxa"/>
          </w:tcPr>
          <w:p w:rsidR="00B46129" w:rsidRPr="00B46129" w:rsidRDefault="00B46129" w:rsidP="00B4612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B46129" w:rsidRPr="00B46129" w:rsidRDefault="00B46129" w:rsidP="00B4612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B46129" w:rsidRPr="00B46129" w:rsidRDefault="00B46129" w:rsidP="00B4612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B46129" w:rsidRPr="00B46129" w:rsidRDefault="00B46129" w:rsidP="00B4612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B46129" w:rsidRPr="00B46129" w:rsidRDefault="00B46129" w:rsidP="00B4612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B46129" w:rsidRPr="00B46129" w:rsidRDefault="00B46129" w:rsidP="00B4612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B46129" w:rsidRPr="00B46129" w:rsidRDefault="00B46129" w:rsidP="00B4612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B46129" w:rsidRPr="00B46129" w:rsidRDefault="00B46129" w:rsidP="00B4612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B46129" w:rsidRPr="00B46129" w:rsidRDefault="00B46129" w:rsidP="00B4612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46129" w:rsidRPr="00B46129" w:rsidTr="00B46129">
        <w:trPr>
          <w:trHeight w:val="772"/>
        </w:trPr>
        <w:tc>
          <w:tcPr>
            <w:tcW w:w="851" w:type="dxa"/>
          </w:tcPr>
          <w:p w:rsidR="00B46129" w:rsidRPr="00B46129" w:rsidRDefault="00B46129" w:rsidP="00B46129">
            <w:pPr>
              <w:spacing w:after="200" w:line="276" w:lineRule="auto"/>
              <w:ind w:left="227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t>H</w:t>
            </w:r>
          </w:p>
        </w:tc>
        <w:tc>
          <w:tcPr>
            <w:tcW w:w="851" w:type="dxa"/>
          </w:tcPr>
          <w:p w:rsidR="00B46129" w:rsidRPr="00B46129" w:rsidRDefault="00B46129" w:rsidP="00B4612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B46129" w:rsidRPr="00B46129" w:rsidRDefault="00B46129" w:rsidP="00B4612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B46129" w:rsidRPr="00B46129" w:rsidRDefault="00B46129" w:rsidP="00B4612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B46129" w:rsidRPr="00B46129" w:rsidRDefault="00B46129" w:rsidP="00B4612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B46129" w:rsidRPr="00B46129" w:rsidRDefault="00B46129" w:rsidP="00B4612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B46129" w:rsidRPr="00B46129" w:rsidRDefault="00B46129" w:rsidP="00B4612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B46129" w:rsidRPr="00B46129" w:rsidRDefault="00B46129" w:rsidP="00B4612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B46129" w:rsidRPr="00B46129" w:rsidRDefault="00B46129" w:rsidP="00B4612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B46129" w:rsidRPr="00B46129" w:rsidRDefault="00B46129" w:rsidP="00B4612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46129" w:rsidRPr="00B46129" w:rsidTr="00B46129">
        <w:trPr>
          <w:trHeight w:val="772"/>
        </w:trPr>
        <w:tc>
          <w:tcPr>
            <w:tcW w:w="851" w:type="dxa"/>
          </w:tcPr>
          <w:p w:rsidR="00B46129" w:rsidRPr="00B46129" w:rsidRDefault="00B46129" w:rsidP="00B46129">
            <w:pPr>
              <w:spacing w:after="200" w:line="276" w:lineRule="auto"/>
              <w:ind w:left="227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B46129">
              <w:rPr>
                <w:rFonts w:ascii="Calibri" w:eastAsia="Calibri" w:hAnsi="Calibri" w:cs="Times New Roman"/>
                <w:b/>
                <w:sz w:val="40"/>
                <w:szCs w:val="40"/>
              </w:rPr>
              <w:t>I</w:t>
            </w:r>
          </w:p>
        </w:tc>
        <w:tc>
          <w:tcPr>
            <w:tcW w:w="851" w:type="dxa"/>
          </w:tcPr>
          <w:p w:rsidR="00B46129" w:rsidRPr="00B46129" w:rsidRDefault="00B46129" w:rsidP="00B4612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B46129" w:rsidRPr="00B46129" w:rsidRDefault="00B46129" w:rsidP="00B4612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B46129" w:rsidRPr="00B46129" w:rsidRDefault="00B46129" w:rsidP="00B4612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B46129" w:rsidRPr="00B46129" w:rsidRDefault="00B46129" w:rsidP="00B4612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B46129" w:rsidRPr="00B46129" w:rsidRDefault="00B46129" w:rsidP="00B4612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B46129" w:rsidRPr="00B46129" w:rsidRDefault="00B46129" w:rsidP="00B4612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B46129" w:rsidRPr="00B46129" w:rsidRDefault="00B46129" w:rsidP="00B4612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B46129" w:rsidRPr="00B46129" w:rsidRDefault="00B46129" w:rsidP="00B4612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B46129" w:rsidRPr="00B46129" w:rsidRDefault="00B46129" w:rsidP="00B4612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46129" w:rsidRPr="00B46129" w:rsidTr="00B46129">
        <w:trPr>
          <w:trHeight w:val="772"/>
        </w:trPr>
        <w:tc>
          <w:tcPr>
            <w:tcW w:w="851" w:type="dxa"/>
          </w:tcPr>
          <w:p w:rsidR="00B46129" w:rsidRPr="00B46129" w:rsidRDefault="00B46129" w:rsidP="00B46129">
            <w:pPr>
              <w:spacing w:after="200" w:line="276" w:lineRule="auto"/>
              <w:ind w:left="227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t>J</w:t>
            </w:r>
          </w:p>
        </w:tc>
        <w:tc>
          <w:tcPr>
            <w:tcW w:w="851" w:type="dxa"/>
          </w:tcPr>
          <w:p w:rsidR="00B46129" w:rsidRPr="00B46129" w:rsidRDefault="00B46129" w:rsidP="00B4612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B46129" w:rsidRPr="00B46129" w:rsidRDefault="00B46129" w:rsidP="00B4612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B46129" w:rsidRPr="00B46129" w:rsidRDefault="00B46129" w:rsidP="00B4612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B46129" w:rsidRPr="00B46129" w:rsidRDefault="00B46129" w:rsidP="00B4612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B46129" w:rsidRPr="00B46129" w:rsidRDefault="00B46129" w:rsidP="00B4612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B46129" w:rsidRPr="00B46129" w:rsidRDefault="00B46129" w:rsidP="00B4612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B46129" w:rsidRPr="00B46129" w:rsidRDefault="00B46129" w:rsidP="00B4612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B46129" w:rsidRPr="00B46129" w:rsidRDefault="00B46129" w:rsidP="00B4612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B46129" w:rsidRPr="00B46129" w:rsidRDefault="00B46129" w:rsidP="00B4612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46129" w:rsidRPr="00B46129" w:rsidTr="009B650B">
        <w:trPr>
          <w:trHeight w:val="850"/>
        </w:trPr>
        <w:tc>
          <w:tcPr>
            <w:tcW w:w="851" w:type="dxa"/>
          </w:tcPr>
          <w:p w:rsidR="00B46129" w:rsidRPr="00B46129" w:rsidRDefault="00B46129" w:rsidP="00B46129">
            <w:pPr>
              <w:spacing w:after="200" w:line="276" w:lineRule="auto"/>
              <w:ind w:left="227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t>K</w:t>
            </w:r>
          </w:p>
        </w:tc>
        <w:tc>
          <w:tcPr>
            <w:tcW w:w="851" w:type="dxa"/>
          </w:tcPr>
          <w:p w:rsidR="00B46129" w:rsidRPr="00B46129" w:rsidRDefault="00B46129" w:rsidP="00B4612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B46129" w:rsidRPr="00B46129" w:rsidRDefault="00B46129" w:rsidP="00B4612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B46129" w:rsidRPr="00B46129" w:rsidRDefault="00B46129" w:rsidP="00B4612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B46129" w:rsidRPr="00B46129" w:rsidRDefault="00B46129" w:rsidP="00B4612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B46129" w:rsidRPr="00B46129" w:rsidRDefault="00B46129" w:rsidP="00B4612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B46129" w:rsidRPr="00B46129" w:rsidRDefault="00B46129" w:rsidP="00B4612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B46129" w:rsidRPr="00B46129" w:rsidRDefault="00B46129" w:rsidP="00B4612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B46129" w:rsidRPr="00B46129" w:rsidRDefault="00B46129" w:rsidP="00B4612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B46129" w:rsidRPr="00B46129" w:rsidRDefault="00B46129" w:rsidP="00B4612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B46129" w:rsidRPr="00B46129" w:rsidTr="009B650B">
        <w:trPr>
          <w:trHeight w:val="850"/>
        </w:trPr>
        <w:tc>
          <w:tcPr>
            <w:tcW w:w="851" w:type="dxa"/>
          </w:tcPr>
          <w:p w:rsidR="00B46129" w:rsidRPr="00B46129" w:rsidRDefault="00B46129" w:rsidP="00B46129">
            <w:pPr>
              <w:spacing w:after="200" w:line="276" w:lineRule="auto"/>
              <w:ind w:left="227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t>L</w:t>
            </w:r>
          </w:p>
        </w:tc>
        <w:tc>
          <w:tcPr>
            <w:tcW w:w="851" w:type="dxa"/>
          </w:tcPr>
          <w:p w:rsidR="00B46129" w:rsidRPr="00B46129" w:rsidRDefault="00B46129" w:rsidP="00B4612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B46129" w:rsidRPr="00B46129" w:rsidRDefault="00B46129" w:rsidP="00B4612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B46129" w:rsidRPr="00B46129" w:rsidRDefault="00B46129" w:rsidP="00B4612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B46129" w:rsidRPr="00B46129" w:rsidRDefault="00B46129" w:rsidP="00B4612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B46129" w:rsidRPr="00B46129" w:rsidRDefault="00B46129" w:rsidP="00B4612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B46129" w:rsidRPr="00B46129" w:rsidRDefault="00B46129" w:rsidP="00B4612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B46129" w:rsidRPr="00B46129" w:rsidRDefault="00B46129" w:rsidP="00B4612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B46129" w:rsidRPr="00B46129" w:rsidRDefault="00B46129" w:rsidP="00B4612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B46129" w:rsidRPr="00B46129" w:rsidRDefault="00B46129" w:rsidP="00B4612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</w:tbl>
    <w:p w:rsidR="009F52B4" w:rsidRDefault="009F52B4">
      <w:bookmarkStart w:id="0" w:name="_GoBack"/>
      <w:bookmarkEnd w:id="0"/>
    </w:p>
    <w:sectPr w:rsidR="009F5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129"/>
    <w:rsid w:val="009F52B4"/>
    <w:rsid w:val="00B46129"/>
    <w:rsid w:val="00BC1898"/>
    <w:rsid w:val="00C224B3"/>
    <w:rsid w:val="00CE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C857C-A92F-417B-9E2A-CFD3D09AD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B46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B46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Herbeuval</dc:creator>
  <cp:keywords/>
  <dc:description/>
  <cp:lastModifiedBy>Simon Herbeuval</cp:lastModifiedBy>
  <cp:revision>3</cp:revision>
  <dcterms:created xsi:type="dcterms:W3CDTF">2019-02-11T09:54:00Z</dcterms:created>
  <dcterms:modified xsi:type="dcterms:W3CDTF">2019-06-14T11:45:00Z</dcterms:modified>
</cp:coreProperties>
</file>